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6A4A" w14:textId="2FF9B30A" w:rsidR="00F35EF1" w:rsidRPr="00D73438" w:rsidRDefault="00F35EF1" w:rsidP="00D7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jc w:val="center"/>
        <w:rPr>
          <w:rFonts w:ascii="Arial" w:hAnsi="Arial" w:cs="Arial"/>
          <w:b/>
          <w:sz w:val="40"/>
          <w:szCs w:val="40"/>
        </w:rPr>
      </w:pPr>
      <w:r w:rsidRPr="006B25DD">
        <w:rPr>
          <w:rFonts w:ascii="Arial" w:hAnsi="Arial" w:cs="Arial"/>
          <w:b/>
          <w:sz w:val="40"/>
          <w:szCs w:val="40"/>
        </w:rPr>
        <w:t>FIREARM BILL OF SALE</w:t>
      </w:r>
    </w:p>
    <w:p w14:paraId="252F78F1" w14:textId="77777777" w:rsidR="00F35EF1" w:rsidRPr="00AC3EDD" w:rsidRDefault="00F35EF1" w:rsidP="00F35EF1">
      <w:pPr>
        <w:rPr>
          <w:rFonts w:ascii="Arial" w:hAnsi="Arial" w:cs="Arial"/>
          <w:b/>
        </w:rPr>
      </w:pPr>
    </w:p>
    <w:p w14:paraId="293F8A26" w14:textId="77777777" w:rsidR="00F35EF1" w:rsidRPr="009C2178" w:rsidRDefault="00F35EF1" w:rsidP="00D734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1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THE PARTIES</w:t>
      </w:r>
    </w:p>
    <w:p w14:paraId="6DF4020A" w14:textId="77777777" w:rsidR="00F35EF1" w:rsidRPr="001C54E9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539"/>
        <w:gridCol w:w="7906"/>
      </w:tblGrid>
      <w:tr w:rsidR="00F35EF1" w14:paraId="0FB62467" w14:textId="77777777" w:rsidTr="00BF1779">
        <w:trPr>
          <w:trHeight w:val="1286"/>
        </w:trPr>
        <w:tc>
          <w:tcPr>
            <w:tcW w:w="1539" w:type="dxa"/>
            <w:shd w:val="clear" w:color="auto" w:fill="FBE4D5" w:themeFill="accent2" w:themeFillTint="33"/>
            <w:vAlign w:val="center"/>
          </w:tcPr>
          <w:p w14:paraId="44FF3A5C" w14:textId="77777777" w:rsidR="00F35EF1" w:rsidRPr="00D73438" w:rsidRDefault="00F35EF1" w:rsidP="005B3A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438">
              <w:rPr>
                <w:rFonts w:ascii="Arial" w:hAnsi="Arial" w:cs="Arial"/>
                <w:b/>
                <w:bCs/>
                <w:sz w:val="22"/>
                <w:szCs w:val="22"/>
              </w:rPr>
              <w:t>SELLER</w:t>
            </w:r>
          </w:p>
        </w:tc>
        <w:tc>
          <w:tcPr>
            <w:tcW w:w="7906" w:type="dxa"/>
            <w:shd w:val="clear" w:color="auto" w:fill="FBE4D5" w:themeFill="accent2" w:themeFillTint="33"/>
          </w:tcPr>
          <w:p w14:paraId="0E6EB7A9" w14:textId="3CAB1B89" w:rsidR="00F35EF1" w:rsidRPr="00D73438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73438">
              <w:rPr>
                <w:rFonts w:ascii="Arial" w:hAnsi="Arial" w:cs="Arial"/>
                <w:sz w:val="22"/>
                <w:szCs w:val="22"/>
              </w:rPr>
              <w:t xml:space="preserve">Full Name: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YER NAME]"/>
                  </w:textInput>
                </w:ffData>
              </w:fldChar>
            </w:r>
            <w:bookmarkStart w:id="0" w:name="Text1"/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[BUYER NAME]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73438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bookmarkStart w:id="1" w:name="Text2"/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[DRIVER'S LICENSE #]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488898E0" w14:textId="5FB4F74C" w:rsidR="00F35EF1" w:rsidRPr="00D73438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73438">
              <w:rPr>
                <w:rFonts w:ascii="Arial" w:hAnsi="Arial" w:cs="Arial"/>
                <w:sz w:val="22"/>
                <w:szCs w:val="22"/>
              </w:rPr>
              <w:t xml:space="preserve">Street Address: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[STREET ADDRESS]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3438">
              <w:rPr>
                <w:rFonts w:ascii="Arial" w:hAnsi="Arial" w:cs="Arial"/>
                <w:sz w:val="22"/>
                <w:szCs w:val="22"/>
              </w:rPr>
              <w:t xml:space="preserve"> City: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[CITY]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5D91FB" w14:textId="26A4C145" w:rsidR="00F35EF1" w:rsidRPr="00D73438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73438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[STATE]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3438">
              <w:rPr>
                <w:rFonts w:ascii="Arial" w:hAnsi="Arial" w:cs="Arial"/>
                <w:sz w:val="22"/>
                <w:szCs w:val="22"/>
              </w:rPr>
              <w:t xml:space="preserve"> ZIP: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[ZIP CODE]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3438"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Pr="00D73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73438">
              <w:rPr>
                <w:rFonts w:ascii="Arial" w:hAnsi="Arial" w:cs="Arial"/>
                <w:sz w:val="22"/>
                <w:szCs w:val="22"/>
              </w:rPr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3438">
              <w:rPr>
                <w:rFonts w:ascii="Arial" w:hAnsi="Arial" w:cs="Arial"/>
                <w:noProof/>
                <w:sz w:val="22"/>
                <w:szCs w:val="22"/>
              </w:rPr>
              <w:t>[PHONE NUMBER]</w:t>
            </w:r>
            <w:r w:rsidRPr="00D73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49550A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539"/>
        <w:gridCol w:w="7906"/>
      </w:tblGrid>
      <w:tr w:rsidR="00F35EF1" w14:paraId="49503C62" w14:textId="77777777" w:rsidTr="00BF1779">
        <w:trPr>
          <w:trHeight w:val="1286"/>
        </w:trPr>
        <w:tc>
          <w:tcPr>
            <w:tcW w:w="1539" w:type="dxa"/>
            <w:shd w:val="clear" w:color="auto" w:fill="FBE4D5" w:themeFill="accent2" w:themeFillTint="33"/>
            <w:vAlign w:val="center"/>
          </w:tcPr>
          <w:p w14:paraId="7A5030BA" w14:textId="77777777" w:rsidR="00F35EF1" w:rsidRPr="00927421" w:rsidRDefault="00F35EF1" w:rsidP="005B3AE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BUYER</w:t>
            </w:r>
          </w:p>
        </w:tc>
        <w:tc>
          <w:tcPr>
            <w:tcW w:w="7906" w:type="dxa"/>
            <w:shd w:val="clear" w:color="auto" w:fill="FBE4D5" w:themeFill="accent2" w:themeFillTint="33"/>
          </w:tcPr>
          <w:p w14:paraId="716A5670" w14:textId="34A0FF41" w:rsidR="00F35EF1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LER NAM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[SELLER NAME]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[DRIVER'S LICENSE #]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830518" w14:textId="1D12CF5F" w:rsidR="00F35EF1" w:rsidRPr="001C54E9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[STREET ADDRESS]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City: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[CITY]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672DAE" w14:textId="311B5108" w:rsidR="00F35EF1" w:rsidRPr="00927421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54E9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[STATE]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ZIP: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[ZIP CODE]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[PHONE NUMBER]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CACA30" w14:textId="77777777" w:rsidR="00F35EF1" w:rsidRDefault="00F35EF1" w:rsidP="00D73438">
      <w:pPr>
        <w:pStyle w:val="ListParagraph"/>
        <w:spacing w:line="276" w:lineRule="auto"/>
        <w:ind w:left="0"/>
        <w:rPr>
          <w:rFonts w:ascii="Arial" w:hAnsi="Arial" w:cs="Arial"/>
          <w:b/>
        </w:rPr>
      </w:pPr>
    </w:p>
    <w:p w14:paraId="2ABB57B3" w14:textId="77777777" w:rsidR="00F35EF1" w:rsidRPr="009C2178" w:rsidRDefault="00F35EF1" w:rsidP="00D734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2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FIREARM(S)</w:t>
      </w:r>
    </w:p>
    <w:p w14:paraId="1E6CA41C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48E09BAA" w14:textId="4BB75381" w:rsidR="00F35EF1" w:rsidRDefault="00F35EF1" w:rsidP="00BF177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6BC0AC43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64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0673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10081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9547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36852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599D6892" w14:textId="7D66DE08" w:rsidR="00F35EF1" w:rsidRDefault="00F35EF1" w:rsidP="00BF177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06C187FA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="Arial" w:hAnsi="Arial" w:cs="Arial"/>
          <w:sz w:val="22"/>
          <w:szCs w:val="22"/>
        </w:rPr>
      </w:pPr>
    </w:p>
    <w:p w14:paraId="6CCA9B87" w14:textId="77777777" w:rsidR="00F35EF1" w:rsidRDefault="00F35EF1" w:rsidP="00BF177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33BD68D4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9185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6340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88232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518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39293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046B5E51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2751E47C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</w:p>
    <w:p w14:paraId="6AB2FB40" w14:textId="77777777" w:rsidR="00F35EF1" w:rsidRDefault="00F35EF1" w:rsidP="00BF177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6F5DBB23" w14:textId="77777777" w:rsidR="00F35EF1" w:rsidRDefault="00F35EF1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12768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8338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8937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152505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7619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4EBEFC3C" w14:textId="06FFAF60" w:rsidR="00F35EF1" w:rsidRPr="00BF1779" w:rsidRDefault="00F35EF1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0FDF7373" w14:textId="4BCE4635" w:rsidR="00F35EF1" w:rsidRPr="00A049DA" w:rsidRDefault="00F35EF1" w:rsidP="00BF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ind w:left="270" w:hanging="180"/>
        <w:rPr>
          <w:rFonts w:ascii="Arial" w:hAnsi="Arial" w:cs="Arial"/>
          <w:sz w:val="22"/>
          <w:szCs w:val="22"/>
        </w:rPr>
      </w:pPr>
      <w:r w:rsidRPr="00A049DA">
        <w:rPr>
          <w:rFonts w:ascii="Arial" w:hAnsi="Arial" w:cs="Arial"/>
          <w:b/>
          <w:bCs/>
          <w:sz w:val="22"/>
          <w:szCs w:val="22"/>
        </w:rPr>
        <w:t>TOTAL COST ($):</w:t>
      </w:r>
      <w:r w:rsidRPr="00A04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OTAL FIREARM COSTS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[TOTAL FIREARM COSTS]</w:t>
      </w:r>
      <w:r>
        <w:rPr>
          <w:rFonts w:ascii="Arial" w:hAnsi="Arial" w:cs="Arial"/>
          <w:sz w:val="22"/>
          <w:szCs w:val="22"/>
        </w:rPr>
        <w:fldChar w:fldCharType="end"/>
      </w:r>
    </w:p>
    <w:p w14:paraId="226F65C9" w14:textId="77777777" w:rsidR="00F35EF1" w:rsidRDefault="00F35EF1" w:rsidP="00F35EF1">
      <w:pPr>
        <w:pStyle w:val="ListParagraph"/>
        <w:spacing w:line="276" w:lineRule="auto"/>
        <w:ind w:left="0"/>
        <w:rPr>
          <w:rFonts w:ascii="Arial" w:hAnsi="Arial" w:cs="Arial"/>
          <w:b/>
        </w:rPr>
      </w:pPr>
    </w:p>
    <w:p w14:paraId="42B3BD10" w14:textId="46044657" w:rsidR="00BF1779" w:rsidRPr="00BF1779" w:rsidRDefault="00BF1779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3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TRADE / PURCHASE</w:t>
      </w:r>
    </w:p>
    <w:p w14:paraId="0468E6B5" w14:textId="77777777" w:rsidR="00BF1779" w:rsidRPr="001867E7" w:rsidRDefault="00BF1779" w:rsidP="00BF1779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640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C54E9">
        <w:rPr>
          <w:rFonts w:ascii="Arial" w:eastAsia="MS Mincho" w:hAnsi="Arial" w:cs="Arial"/>
          <w:sz w:val="22"/>
          <w:szCs w:val="22"/>
        </w:rPr>
        <w:t xml:space="preserve"> - </w:t>
      </w:r>
      <w:r w:rsidRPr="001867E7">
        <w:rPr>
          <w:rFonts w:ascii="Arial" w:eastAsia="MS Mincho" w:hAnsi="Arial" w:cs="Arial"/>
          <w:sz w:val="22"/>
          <w:szCs w:val="22"/>
        </w:rPr>
        <w:t xml:space="preserve">Seller accepts monetary funds in the amount of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PAYMENT AMOUNT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[PAYMENT AMOUNT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eastAsia="MS Mincho" w:hAnsi="Arial" w:cs="Arial"/>
          <w:sz w:val="22"/>
          <w:szCs w:val="22"/>
        </w:rPr>
        <w:t>to be paid:</w:t>
      </w:r>
    </w:p>
    <w:p w14:paraId="476763B4" w14:textId="77777777" w:rsidR="00BF1779" w:rsidRPr="001867E7" w:rsidRDefault="00BF1779" w:rsidP="00BF1779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974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867E7">
        <w:rPr>
          <w:rFonts w:ascii="Arial" w:eastAsia="MS Mincho" w:hAnsi="Arial" w:cs="Arial"/>
          <w:sz w:val="22"/>
          <w:szCs w:val="22"/>
        </w:rPr>
        <w:t xml:space="preserve"> - </w:t>
      </w:r>
      <w:r>
        <w:rPr>
          <w:rFonts w:ascii="Arial" w:eastAsia="MS Mincho" w:hAnsi="Arial" w:cs="Arial"/>
          <w:sz w:val="22"/>
          <w:szCs w:val="22"/>
        </w:rPr>
        <w:t>On the</w:t>
      </w:r>
      <w:r w:rsidRPr="001867E7">
        <w:rPr>
          <w:rFonts w:ascii="Arial" w:eastAsia="MS Mincho" w:hAnsi="Arial" w:cs="Arial"/>
          <w:sz w:val="22"/>
          <w:szCs w:val="22"/>
        </w:rPr>
        <w:t xml:space="preserve"> date of this bill of sale, known as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bookmarkStart w:id="2" w:name="Text3"/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[MM/DD/YYYY]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bookmarkEnd w:id="2"/>
      <w:r>
        <w:rPr>
          <w:rFonts w:ascii="Arial" w:eastAsia="MS Mincho" w:hAnsi="Arial" w:cs="Arial"/>
          <w:sz w:val="22"/>
          <w:szCs w:val="22"/>
        </w:rPr>
        <w:t>.</w:t>
      </w:r>
    </w:p>
    <w:p w14:paraId="6468C1D6" w14:textId="77777777" w:rsidR="00BF1779" w:rsidRPr="001867E7" w:rsidRDefault="00BF1779" w:rsidP="00BF1779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629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867E7">
        <w:rPr>
          <w:rFonts w:ascii="Arial" w:eastAsia="MS Mincho" w:hAnsi="Arial" w:cs="Arial"/>
          <w:sz w:val="22"/>
          <w:szCs w:val="22"/>
        </w:rPr>
        <w:t xml:space="preserve"> - At a future date, no later than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[MM/DD/YYYY]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>.</w:t>
      </w:r>
    </w:p>
    <w:p w14:paraId="21E11998" w14:textId="77777777" w:rsidR="00BF1779" w:rsidRPr="001867E7" w:rsidRDefault="00BF1779" w:rsidP="00BF1779">
      <w:pPr>
        <w:pStyle w:val="ListParagraph"/>
        <w:numPr>
          <w:ilvl w:val="0"/>
          <w:numId w:val="1"/>
        </w:numPr>
        <w:spacing w:after="120"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681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867E7">
        <w:rPr>
          <w:rFonts w:ascii="Arial" w:eastAsia="MS Mincho" w:hAnsi="Arial" w:cs="Arial"/>
          <w:sz w:val="22"/>
          <w:szCs w:val="22"/>
        </w:rPr>
        <w:t xml:space="preserve"> - Other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THER PAYMENT TERMS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[OTHER PAYMENT TERMS]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539F9071" w14:textId="77777777" w:rsidR="00BF1779" w:rsidRPr="001867E7" w:rsidRDefault="00BF1779" w:rsidP="00BF1779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383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867E7">
        <w:rPr>
          <w:rFonts w:ascii="Arial" w:eastAsia="MS Mincho" w:hAnsi="Arial" w:cs="Arial"/>
          <w:sz w:val="22"/>
          <w:szCs w:val="22"/>
        </w:rPr>
        <w:t xml:space="preserve"> - Seller accepts a trade for the firearm</w:t>
      </w:r>
      <w:r>
        <w:rPr>
          <w:rFonts w:ascii="Arial" w:eastAsia="MS Mincho" w:hAnsi="Arial" w:cs="Arial"/>
          <w:sz w:val="22"/>
          <w:szCs w:val="22"/>
        </w:rPr>
        <w:t>(s)</w:t>
      </w:r>
      <w:r w:rsidRPr="001867E7">
        <w:rPr>
          <w:rFonts w:ascii="Arial" w:eastAsia="MS Mincho" w:hAnsi="Arial" w:cs="Arial"/>
          <w:sz w:val="22"/>
          <w:szCs w:val="22"/>
        </w:rPr>
        <w:t xml:space="preserve">, described as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TRADE TERMS HER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[ENTER TRADE TERMS HERE]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>.</w:t>
      </w:r>
    </w:p>
    <w:p w14:paraId="2B75300B" w14:textId="77777777" w:rsidR="00BF1779" w:rsidRDefault="00BF1779" w:rsidP="00BF1779">
      <w:pPr>
        <w:pStyle w:val="ListParagraph"/>
        <w:ind w:left="0"/>
        <w:rPr>
          <w:rFonts w:ascii="Arial" w:hAnsi="Arial" w:cs="Arial"/>
          <w:b/>
          <w:sz w:val="26"/>
          <w:szCs w:val="26"/>
          <w:u w:val="single"/>
        </w:rPr>
      </w:pPr>
    </w:p>
    <w:p w14:paraId="093F3C1C" w14:textId="2D0B6141" w:rsidR="00BF1779" w:rsidRPr="00BF1779" w:rsidRDefault="00BF1779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4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BUYER’S DISCLOSURE</w:t>
      </w:r>
    </w:p>
    <w:p w14:paraId="59F1A6B5" w14:textId="77777777" w:rsidR="00BF1779" w:rsidRPr="001867E7" w:rsidRDefault="00BF1779" w:rsidP="00BF1779">
      <w:pPr>
        <w:rPr>
          <w:rFonts w:ascii="Arial" w:hAnsi="Arial" w:cs="Arial"/>
          <w:sz w:val="22"/>
          <w:szCs w:val="22"/>
        </w:rPr>
      </w:pPr>
    </w:p>
    <w:p w14:paraId="269551DC" w14:textId="77777777" w:rsidR="00BF1779" w:rsidRPr="00726C81" w:rsidRDefault="00BF1779" w:rsidP="00BF1779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26C81">
        <w:rPr>
          <w:rFonts w:ascii="Arial" w:hAnsi="Arial" w:cs="Arial"/>
          <w:b/>
          <w:bCs/>
          <w:sz w:val="22"/>
          <w:szCs w:val="22"/>
        </w:rPr>
        <w:lastRenderedPageBreak/>
        <w:t>Buyer declares the following statements are true and he/she:</w:t>
      </w:r>
    </w:p>
    <w:p w14:paraId="4972322C" w14:textId="77777777" w:rsidR="00BF1779" w:rsidRPr="001867E7" w:rsidRDefault="00BF1779" w:rsidP="00BF1779">
      <w:pPr>
        <w:spacing w:line="276" w:lineRule="auto"/>
        <w:rPr>
          <w:rFonts w:ascii="Arial" w:hAnsi="Arial" w:cs="Arial"/>
          <w:sz w:val="22"/>
          <w:szCs w:val="22"/>
        </w:rPr>
      </w:pPr>
    </w:p>
    <w:p w14:paraId="3CFBA63D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under the legal age to own a firearm;</w:t>
      </w:r>
    </w:p>
    <w:p w14:paraId="1D254D5A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never been convicted in any court of a crime punishable by imprisonment for a term exceeding 1 year;</w:t>
      </w:r>
    </w:p>
    <w:p w14:paraId="3B152B58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 fugitive from justice;</w:t>
      </w:r>
    </w:p>
    <w:p w14:paraId="362CAAE8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an unlawful user of or addicted to any controlled substance;</w:t>
      </w:r>
    </w:p>
    <w:p w14:paraId="6AA55B3F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never been adjudicated as a mental defective or has been committed to a mental institution;</w:t>
      </w:r>
    </w:p>
    <w:p w14:paraId="64AA7F56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an alien illegally or unlawfully in the United states or an alien admitted to the United states under a nonimmigrant visa;</w:t>
      </w:r>
    </w:p>
    <w:p w14:paraId="7BE40551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not been discharged from the Armed Forces under dishonorable conditions;</w:t>
      </w:r>
    </w:p>
    <w:p w14:paraId="75ACF706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Having been a citizen of the United states, has never renounced his or her citizenship;</w:t>
      </w:r>
    </w:p>
    <w:p w14:paraId="078D921A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subject to a court order that restrains the person from harassing, stalking, or threatening an intimate partner or child of such intimate partner;</w:t>
      </w:r>
    </w:p>
    <w:p w14:paraId="5D2A98BB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not been convicted of a misdemeanor crime of domestic violence</w:t>
      </w:r>
    </w:p>
    <w:p w14:paraId="46321AFF" w14:textId="77777777" w:rsidR="00BF1779" w:rsidRPr="001867E7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Can lawfully receive, possess, ship, or transport a firearm;</w:t>
      </w:r>
    </w:p>
    <w:p w14:paraId="45BDDB30" w14:textId="66C44169" w:rsidR="00BF1779" w:rsidRPr="00BF1779" w:rsidRDefault="00BF1779" w:rsidP="00BF17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 person who is under indictment or information for a crime punishable by imprisonment for a term exceeding 1</w:t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year;</w:t>
      </w:r>
    </w:p>
    <w:p w14:paraId="745E7B2D" w14:textId="1F8E8E37" w:rsidR="00BF1779" w:rsidRDefault="00BF1779" w:rsidP="00BF1779">
      <w:pPr>
        <w:pStyle w:val="ListParagraph"/>
        <w:spacing w:line="276" w:lineRule="auto"/>
        <w:ind w:left="0"/>
        <w:rPr>
          <w:rStyle w:val="Hyperlink"/>
          <w:rFonts w:ascii="Arial" w:hAnsi="Arial" w:cs="Arial"/>
          <w:sz w:val="22"/>
          <w:szCs w:val="22"/>
        </w:rPr>
      </w:pPr>
      <w:r w:rsidRPr="00C40121">
        <w:rPr>
          <w:rFonts w:ascii="Arial" w:hAnsi="Arial" w:cs="Arial"/>
          <w:b/>
          <w:bCs/>
          <w:sz w:val="22"/>
          <w:szCs w:val="22"/>
        </w:rPr>
        <w:t>Buyer’s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C40121">
          <w:rPr>
            <w:rStyle w:val="Hyperlink"/>
            <w:rFonts w:ascii="Arial" w:hAnsi="Arial" w:cs="Arial"/>
            <w:sz w:val="22"/>
            <w:szCs w:val="22"/>
          </w:rPr>
          <w:t>___________________________________________________</w:t>
        </w:r>
      </w:hyperlink>
    </w:p>
    <w:p w14:paraId="62D3078B" w14:textId="77777777" w:rsidR="00BF1779" w:rsidRDefault="00BF1779" w:rsidP="00BF1779">
      <w:pPr>
        <w:pStyle w:val="ListParagraph"/>
        <w:ind w:left="0"/>
        <w:rPr>
          <w:rFonts w:ascii="Arial" w:hAnsi="Arial" w:cs="Arial"/>
          <w:b/>
        </w:rPr>
      </w:pPr>
    </w:p>
    <w:p w14:paraId="54D54C71" w14:textId="77777777" w:rsidR="00BF1779" w:rsidRPr="009C2178" w:rsidRDefault="00BF1779" w:rsidP="00BF17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6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SIGNATURES</w:t>
      </w:r>
    </w:p>
    <w:p w14:paraId="29E08985" w14:textId="77777777" w:rsidR="00BF1779" w:rsidRPr="001867E7" w:rsidRDefault="00BF1779" w:rsidP="00BF1779">
      <w:pPr>
        <w:rPr>
          <w:rFonts w:ascii="Arial" w:hAnsi="Arial" w:cs="Arial"/>
          <w:sz w:val="22"/>
          <w:szCs w:val="22"/>
        </w:rPr>
      </w:pPr>
    </w:p>
    <w:p w14:paraId="26086DFD" w14:textId="77777777" w:rsidR="00BF1779" w:rsidRPr="001867E7" w:rsidRDefault="00BF1779" w:rsidP="00BF1779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this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[MM/DD/YYYY]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the buyer and seller agree to the</w:t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above described terms and conditions for the sale/trade/exchange of the firearm</w:t>
      </w:r>
      <w:r>
        <w:rPr>
          <w:rFonts w:ascii="Arial" w:hAnsi="Arial" w:cs="Arial"/>
          <w:sz w:val="22"/>
          <w:szCs w:val="22"/>
        </w:rPr>
        <w:t>.</w:t>
      </w:r>
    </w:p>
    <w:p w14:paraId="2C703F01" w14:textId="77777777" w:rsidR="00BF1779" w:rsidRPr="001867E7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692DD6C3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  <w:u w:val="single"/>
        </w:rPr>
      </w:pPr>
      <w:r w:rsidRPr="006C3D2A">
        <w:rPr>
          <w:rFonts w:ascii="Arial" w:hAnsi="Arial" w:cs="Arial"/>
          <w:b/>
          <w:bCs/>
          <w:sz w:val="22"/>
          <w:szCs w:val="22"/>
        </w:rPr>
        <w:t>Seller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1E94E908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</w:p>
    <w:p w14:paraId="51BCAADA" w14:textId="77777777" w:rsidR="00BF1779" w:rsidRPr="005B6183" w:rsidRDefault="00BF1779" w:rsidP="00BF1779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Printed Name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LER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[SELLER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4DF349F5" w14:textId="77777777" w:rsidR="00BF1779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096910E7" w14:textId="77777777" w:rsidR="00BF1779" w:rsidRPr="001867E7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1EBA19AE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Buyer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6477DEAF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</w:p>
    <w:p w14:paraId="65A6BB6F" w14:textId="77777777" w:rsidR="00BF1779" w:rsidRPr="001867E7" w:rsidRDefault="00BF1779" w:rsidP="00BF1779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UYER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[BUYER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487185B0" w14:textId="77777777" w:rsidR="00BF1779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46228E26" w14:textId="77777777" w:rsidR="00BF1779" w:rsidRPr="001867E7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36B42025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1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37420B33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</w:p>
    <w:p w14:paraId="7BB4829C" w14:textId="77777777" w:rsidR="00BF1779" w:rsidRPr="001867E7" w:rsidRDefault="00BF1779" w:rsidP="00BF1779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[WITNESS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570387C4" w14:textId="77777777" w:rsidR="00BF1779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3D7C5607" w14:textId="77777777" w:rsidR="00BF1779" w:rsidRPr="001867E7" w:rsidRDefault="00BF1779" w:rsidP="00BF1779">
      <w:pPr>
        <w:rPr>
          <w:rFonts w:ascii="Arial" w:hAnsi="Arial" w:cs="Arial"/>
          <w:sz w:val="22"/>
          <w:szCs w:val="22"/>
          <w:u w:val="single"/>
        </w:rPr>
      </w:pPr>
    </w:p>
    <w:p w14:paraId="65FD0CA1" w14:textId="77777777" w:rsidR="00BF1779" w:rsidRDefault="00BF1779" w:rsidP="00BF1779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2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37DA5E45" w14:textId="77777777" w:rsidR="00BF1779" w:rsidRDefault="00BF1779" w:rsidP="00BF1779">
      <w:pPr>
        <w:ind w:left="360" w:firstLine="360"/>
        <w:rPr>
          <w:rFonts w:ascii="Arial" w:hAnsi="Arial" w:cs="Arial"/>
          <w:sz w:val="22"/>
          <w:szCs w:val="22"/>
        </w:rPr>
      </w:pPr>
    </w:p>
    <w:p w14:paraId="4F5F587A" w14:textId="77777777" w:rsidR="00BF1779" w:rsidRPr="005B6183" w:rsidRDefault="00BF1779" w:rsidP="00BF1779">
      <w:pPr>
        <w:ind w:left="360" w:firstLine="360"/>
        <w:rPr>
          <w:rFonts w:ascii="Arial" w:hAnsi="Arial" w:cs="Arial"/>
          <w:sz w:val="22"/>
          <w:szCs w:val="22"/>
        </w:rPr>
        <w:sectPr w:rsidR="00BF1779" w:rsidRPr="005B6183" w:rsidSect="00BF1779">
          <w:pgSz w:w="12240" w:h="15840"/>
          <w:pgMar w:top="90" w:right="1440" w:bottom="1440" w:left="1440" w:header="720" w:footer="720" w:gutter="0"/>
          <w:cols w:space="720"/>
          <w:docGrid w:linePitch="360"/>
        </w:sect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bookmarkStart w:id="3" w:name="_GoBack"/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[WITNESS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bookmarkEnd w:id="3"/>
    </w:p>
    <w:p w14:paraId="17D2313D" w14:textId="6DC4D74B" w:rsidR="00BF1779" w:rsidRDefault="00BF1779" w:rsidP="00BF1779">
      <w:pPr>
        <w:keepNext/>
        <w:rPr>
          <w:rFonts w:ascii="Arial" w:hAnsi="Arial"/>
          <w:b/>
        </w:rPr>
      </w:pPr>
    </w:p>
    <w:p w14:paraId="462C3E82" w14:textId="77777777" w:rsidR="00BF1779" w:rsidRDefault="00BF1779" w:rsidP="00BF1779">
      <w:pPr>
        <w:pStyle w:val="ListParagraph"/>
        <w:spacing w:line="276" w:lineRule="auto"/>
        <w:ind w:left="0"/>
        <w:rPr>
          <w:rFonts w:ascii="Arial" w:hAnsi="Arial" w:cs="Arial"/>
          <w:b/>
        </w:rPr>
        <w:sectPr w:rsidR="00BF1779" w:rsidSect="00D73438">
          <w:footerReference w:type="default" r:id="rId12"/>
          <w:pgSz w:w="12240" w:h="15840"/>
          <w:pgMar w:top="0" w:right="1440" w:bottom="0" w:left="1440" w:header="720" w:footer="720" w:gutter="0"/>
          <w:cols w:space="720"/>
          <w:docGrid w:linePitch="360"/>
        </w:sectPr>
      </w:pPr>
    </w:p>
    <w:p w14:paraId="321ED61E" w14:textId="0964A018" w:rsidR="00F35EF1" w:rsidRPr="001867E7" w:rsidRDefault="00F35EF1" w:rsidP="00F35EF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4090068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  <w:sectPr w:rsidR="00F35EF1" w:rsidSect="00521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9B53B2" w14:textId="77777777" w:rsidR="00F35EF1" w:rsidRPr="0011676A" w:rsidRDefault="00F35EF1" w:rsidP="00F35EF1">
      <w:pPr>
        <w:keepNext/>
        <w:jc w:val="center"/>
        <w:rPr>
          <w:rFonts w:ascii="Arial" w:hAnsi="Arial"/>
          <w:b/>
        </w:rPr>
      </w:pPr>
    </w:p>
    <w:p w14:paraId="7BE6B870" w14:textId="77777777" w:rsidR="00F35EF1" w:rsidRPr="00BE7175" w:rsidRDefault="00F35EF1" w:rsidP="00F35EF1">
      <w:pPr>
        <w:keepNext/>
        <w:rPr>
          <w:rFonts w:ascii="Arial" w:hAnsi="Arial"/>
          <w:b/>
          <w:sz w:val="22"/>
          <w:szCs w:val="22"/>
          <w:u w:val="single"/>
        </w:rPr>
      </w:pPr>
    </w:p>
    <w:p w14:paraId="5D3EACA7" w14:textId="77777777" w:rsidR="00F35EF1" w:rsidRPr="001867E7" w:rsidRDefault="00F35EF1" w:rsidP="00F35EF1">
      <w:pPr>
        <w:keepNext/>
        <w:rPr>
          <w:rFonts w:ascii="Arial" w:hAnsi="Arial"/>
          <w:b/>
          <w:sz w:val="22"/>
          <w:szCs w:val="22"/>
        </w:rPr>
      </w:pPr>
    </w:p>
    <w:p w14:paraId="48726832" w14:textId="700F7958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STATE]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681424B9" w14:textId="3E4EA08E" w:rsidR="00F35EF1" w:rsidRDefault="00F35EF1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COUNTY]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>County, ss.</w:t>
      </w:r>
    </w:p>
    <w:p w14:paraId="67D1AFE3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725579C5" w14:textId="02AB3635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SIGNING DATE]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42D6065" w14:textId="76841DCC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BUYER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BUYER NAME]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 w:rsidRPr="001867E7">
        <w:rPr>
          <w:rFonts w:ascii="Arial" w:hAnsi="Arial"/>
          <w:b/>
          <w:sz w:val="22"/>
          <w:szCs w:val="22"/>
        </w:rPr>
        <w:t>Buyer</w:t>
      </w:r>
      <w:r w:rsidRPr="001867E7">
        <w:rPr>
          <w:rFonts w:ascii="Arial" w:hAnsi="Arial"/>
          <w:sz w:val="22"/>
          <w:szCs w:val="22"/>
        </w:rPr>
        <w:t xml:space="preserve"> of 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6BD7D6D5" w14:textId="77777777" w:rsidR="00F35EF1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5259A8E8" w14:textId="0A49CEF3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54B1AC1D" w14:textId="50BA0077" w:rsidR="00F35EF1" w:rsidRPr="001867E7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EXPIRATION]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3F24BA96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7F16F577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ED3C26E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0CD6B488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3D86C39" w14:textId="6BDA4D1D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STATE]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40BC7DA1" w14:textId="5782CF66" w:rsidR="00F35EF1" w:rsidRDefault="00F35EF1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COUNTY]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>County, ss.</w:t>
      </w:r>
    </w:p>
    <w:p w14:paraId="1A2C68CD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34BD35BF" w14:textId="75A98048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SIGNING DATE]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9C3BFD8" w14:textId="7A733C61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ELLER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SELLER NAME]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>
        <w:rPr>
          <w:rFonts w:ascii="Arial" w:hAnsi="Arial"/>
          <w:b/>
          <w:sz w:val="22"/>
          <w:szCs w:val="22"/>
        </w:rPr>
        <w:t>Seller</w:t>
      </w:r>
      <w:r>
        <w:rPr>
          <w:rFonts w:ascii="Arial" w:hAnsi="Arial"/>
          <w:sz w:val="22"/>
          <w:szCs w:val="22"/>
        </w:rPr>
        <w:t xml:space="preserve"> of </w:t>
      </w:r>
      <w:r w:rsidRPr="001867E7">
        <w:rPr>
          <w:rFonts w:ascii="Arial" w:hAnsi="Arial"/>
          <w:sz w:val="22"/>
          <w:szCs w:val="22"/>
        </w:rPr>
        <w:t>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45A3AB0B" w14:textId="77777777" w:rsidR="00F35EF1" w:rsidRPr="001867E7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32E59C37" w14:textId="1E9D2E52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2DA6ADF1" w14:textId="696A7720" w:rsidR="00F35EF1" w:rsidRPr="00521B88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EXPIRATION]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02A0C936" w14:textId="77777777" w:rsidR="00DF2D83" w:rsidRDefault="0014340C"/>
    <w:sectPr w:rsidR="00DF2D83" w:rsidSect="0052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A825" w14:textId="77777777" w:rsidR="0014340C" w:rsidRDefault="0014340C">
      <w:r>
        <w:separator/>
      </w:r>
    </w:p>
  </w:endnote>
  <w:endnote w:type="continuationSeparator" w:id="0">
    <w:p w14:paraId="35424EC0" w14:textId="77777777" w:rsidR="0014340C" w:rsidRDefault="0014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C6B9" w14:textId="7D5DFF9E" w:rsidR="00732A49" w:rsidRPr="00D63933" w:rsidRDefault="00CE01A7" w:rsidP="00D73438">
    <w:pPr>
      <w:pStyle w:val="Footer"/>
      <w:framePr w:w="1640" w:wrap="none" w:vAnchor="text" w:hAnchor="page" w:x="9169" w:y="87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 </w:t>
    </w:r>
    <w:sdt>
      <w:sdtPr>
        <w:rPr>
          <w:rStyle w:val="PageNumber"/>
          <w:rFonts w:ascii="Arial" w:hAnsi="Arial" w:cs="Arial"/>
          <w:sz w:val="20"/>
          <w:szCs w:val="20"/>
        </w:rPr>
        <w:id w:val="98736550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7B38EAF" w14:textId="14E23093" w:rsidR="00732A49" w:rsidRDefault="00CE01A7">
    <w:pPr>
      <w:pStyle w:val="Footer"/>
    </w:pPr>
    <w:r w:rsidRPr="000E67C9">
      <w:rPr>
        <w:rFonts w:ascii="Arial" w:hAnsi="Arial" w:cs="Arial"/>
        <w:sz w:val="20"/>
        <w:szCs w:val="20"/>
      </w:rPr>
      <w:t xml:space="preserve"> </w:t>
    </w:r>
    <w:r w:rsidRPr="000E67C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375CD" w14:textId="77777777" w:rsidR="0014340C" w:rsidRDefault="0014340C">
      <w:r>
        <w:separator/>
      </w:r>
    </w:p>
  </w:footnote>
  <w:footnote w:type="continuationSeparator" w:id="0">
    <w:p w14:paraId="7EDD2DF9" w14:textId="77777777" w:rsidR="0014340C" w:rsidRDefault="0014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5D94"/>
    <w:multiLevelType w:val="hybridMultilevel"/>
    <w:tmpl w:val="5C3CF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E145B"/>
    <w:multiLevelType w:val="hybridMultilevel"/>
    <w:tmpl w:val="272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4693"/>
    <w:multiLevelType w:val="hybridMultilevel"/>
    <w:tmpl w:val="85D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35D3F"/>
    <w:multiLevelType w:val="hybridMultilevel"/>
    <w:tmpl w:val="9C0AA262"/>
    <w:lvl w:ilvl="0" w:tplc="1E6A4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F1"/>
    <w:rsid w:val="0014340C"/>
    <w:rsid w:val="001F6344"/>
    <w:rsid w:val="00211DB7"/>
    <w:rsid w:val="002D32D7"/>
    <w:rsid w:val="004229CA"/>
    <w:rsid w:val="0051114D"/>
    <w:rsid w:val="007F258B"/>
    <w:rsid w:val="00870243"/>
    <w:rsid w:val="0092427A"/>
    <w:rsid w:val="009E1BEF"/>
    <w:rsid w:val="00B5135E"/>
    <w:rsid w:val="00B671B8"/>
    <w:rsid w:val="00B94804"/>
    <w:rsid w:val="00BF1779"/>
    <w:rsid w:val="00C93032"/>
    <w:rsid w:val="00CE01A7"/>
    <w:rsid w:val="00D73438"/>
    <w:rsid w:val="00F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D509"/>
  <w15:chartTrackingRefBased/>
  <w15:docId w15:val="{5593B115-3DBF-2B4C-AF8E-9910494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F1"/>
  </w:style>
  <w:style w:type="character" w:styleId="Hyperlink">
    <w:name w:val="Hyperlink"/>
    <w:basedOn w:val="DefaultParagraphFont"/>
    <w:uiPriority w:val="99"/>
    <w:unhideWhenUsed/>
    <w:rsid w:val="00F35EF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5EF1"/>
  </w:style>
  <w:style w:type="table" w:styleId="TableGrid">
    <w:name w:val="Table Grid"/>
    <w:basedOn w:val="TableNormal"/>
    <w:uiPriority w:val="39"/>
    <w:rsid w:val="00F3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2023-02-13T18:22:00Z</dcterms:created>
  <dcterms:modified xsi:type="dcterms:W3CDTF">2023-02-13T18:22:00Z</dcterms:modified>
  <cp:category/>
</cp:coreProperties>
</file>